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FF"/>
          <w:sz w:val="27"/>
          <w:szCs w:val="27"/>
          <w:lang w:eastAsia="es-AR"/>
        </w:rPr>
        <w:t>--&gt;</w:t>
      </w:r>
      <w:hyperlink r:id="rId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BE HOLLYWOOD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000000"/>
          <w:sz w:val="18"/>
          <w:szCs w:val="18"/>
          <w:lang w:eastAsia="es-AR"/>
        </w:rPr>
        <w:t>Humboldt 1726 Palermo Hollywood, BUENOS AIRES, ARGENTINA ·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000000"/>
          <w:sz w:val="18"/>
          <w:szCs w:val="18"/>
          <w:lang w:eastAsia="es-AR"/>
        </w:rPr>
        <w:t>TEL: (54 11) 5555-8100 / FAX: 5555-8130 · CEL: 15 6397-6981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u w:val="single"/>
            <w:lang w:eastAsia="es-AR"/>
          </w:rPr>
          <w:t>reservas@behollywood.com</w:t>
        </w:r>
      </w:hyperlink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Consulte por las tarifas preferenciales Convenio 2018 FAM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hyperlink r:id="rId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--&gt; BISONTE PALACE HOTEL</w:t>
        </w:r>
      </w:hyperlink>
      <w:r w:rsidRPr="007C0F9B">
        <w:rPr>
          <w:rFonts w:ascii="Raleway" w:eastAsia="Times New Roman" w:hAnsi="Raleway" w:cs="Times New Roman"/>
          <w:color w:val="0000FF"/>
          <w:sz w:val="27"/>
          <w:szCs w:val="27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Marcelo T. de Alvear 910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4328-4751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reservas@bisontepalace.com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 ESPECIAL PARA MIEMBROS DE FAM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>
        <w:rPr>
          <w:rFonts w:ascii="Raleway" w:eastAsia="Times New Roman" w:hAnsi="Raleway" w:cs="Times New Roman"/>
          <w:color w:val="333333"/>
          <w:sz w:val="27"/>
          <w:szCs w:val="27"/>
          <w:lang w:eastAsia="es-AR"/>
        </w:rPr>
        <w:br/>
      </w:r>
      <w:hyperlink r:id="rId8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BROADWAY HOTEL &amp; SUITES</w:t>
        </w:r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Avda. Corrientes 1173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 (54-11) 4378.9300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ventas@broadway-suites.com.ar</w:t>
        </w:r>
      </w:hyperlink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CONTACTO Sra.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Guagalupe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Vicari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Dell"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Isola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(Ejecutiva de Cuentas)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CORPORATIVAS.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Nuestras tarifas incluyen: Desayuno buffet americano - Libre acceso a piscina,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gym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y sauna - Asistencia médica de emergencias 24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- Libre acceso a internet 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WiFi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desde cualquier área del hotel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bookmarkStart w:id="0" w:name="_GoBack"/>
      <w:bookmarkEnd w:id="0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--&gt; DAZZLER MAIPÚ </w:t>
        </w:r>
      </w:hyperlink>
      <w:r w:rsidRPr="007C0F9B">
        <w:rPr>
          <w:rFonts w:ascii="Raleway" w:eastAsia="Times New Roman" w:hAnsi="Raleway" w:cs="Times New Roman"/>
          <w:b/>
          <w:bCs/>
          <w:color w:val="000080"/>
          <w:sz w:val="27"/>
          <w:szCs w:val="27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Maipú 856 entre Av. Córdoba y Paraguay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 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(C1006AAT)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CENTRAL DE RESERVAS </w:t>
      </w:r>
      <w:proofErr w:type="gram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( 8:00</w:t>
      </w:r>
      <w:proofErr w:type="gram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AM - 20:00 PM )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(+54 11) 5217-5799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hyperlink r:id="rId1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reservasweb@dazzlermaipu.com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2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DAZZLER PALERMO 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Humboldt 1650 entre Gorriti y Honduras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CENTRAL DE RESERVAS </w:t>
      </w:r>
      <w:proofErr w:type="gram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( 8:00</w:t>
      </w:r>
      <w:proofErr w:type="gram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AM - 20:00 PM )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(+54 11) 5217 5799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reservasweb@dazzlerpalermo.com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RECEPCIÓN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(+54 11) 4777 1100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4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DAZZLER RECOLETA</w:t>
        </w:r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Av. Las Heras 2161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2058-5556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hyperlink r:id="rId1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reservas@dazzlerrecoleta.com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6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DAZZLER SAN MARTÍN</w:t>
        </w:r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San Martín 920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5256-7700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hyperlink r:id="rId1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reservas@dazzlersanmartin.com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18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ESPLENDOR BUENOS AIRES BOUTIQUE HOTEL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San Martin 780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5256 8814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reservas@esplendorbuenosaires.com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Correo: </w:t>
      </w:r>
      <w:hyperlink r:id="rId1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Mmora@fenhoteles.com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- </w:t>
      </w:r>
      <w:hyperlink r:id="rId2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opuentes@fenhoteles.com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___________________________________________________________________________________________________________________________________________________________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2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--&gt; HOTEL ESPLENDOR PLAZA FRANCIA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>Schiaffino</w:t>
      </w:r>
      <w:proofErr w:type="spellEnd"/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 xml:space="preserve"> 2189 entre Av. del Libertador y Posadas, Recoleta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> 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>(C1129ACC)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 xml:space="preserve">CENTRAL DE RESERVAS </w:t>
      </w:r>
      <w:proofErr w:type="gramStart"/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>( 9:00</w:t>
      </w:r>
      <w:proofErr w:type="gramEnd"/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 xml:space="preserve"> AM - 18:00 PM )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br/>
        <w:t>(+54 11) 5217 5799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br/>
      </w:r>
      <w:hyperlink r:id="rId2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1"/>
            <w:szCs w:val="21"/>
            <w:u w:val="single"/>
            <w:lang w:eastAsia="es-AR"/>
          </w:rPr>
          <w:t>adwords@esplendorhoteles.com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t>RECEPCIÓN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br/>
        <w:t>(+54 11) 4804-9631</w:t>
      </w:r>
      <w:r w:rsidRPr="007C0F9B">
        <w:rPr>
          <w:rFonts w:ascii="Raleway" w:eastAsia="Times New Roman" w:hAnsi="Raleway" w:cs="Times New Roman"/>
          <w:color w:val="333333"/>
          <w:sz w:val="21"/>
          <w:szCs w:val="21"/>
          <w:lang w:eastAsia="es-AR"/>
        </w:rPr>
        <w:br/>
      </w:r>
      <w:hyperlink r:id="rId2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1"/>
            <w:szCs w:val="21"/>
            <w:u w:val="single"/>
            <w:lang w:eastAsia="es-AR"/>
          </w:rPr>
          <w:t>frontdesk@esplendorplazafrancia.com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E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NERO-FEBRERO ***PROMO 15% OFF sobre convenio***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Concept USD 85 + IVA (21%) ***USD 72 + IVA***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Concept Vista USD 95 + IVA (21%) ***USD 80 + IVA***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Suite USD 111 + IVA (21%) ***USD 94 + IVA***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MARZO a SEPTIEMBRE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Concept USD 85 + IVA (21%)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Concept Vista USD 95 + IVA (21%)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Suite USD 111 + IVA (21%)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OCTUBRE a FEB 2019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Concept USD 90 + IVA (21%)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Concept Vista USD 100 + IVA (21%)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Suite USD 116 + IVA (21%)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Las mismas incluyen desayuno buffet, acceso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-Fi, gimnasio y trago de bienvenida.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Upgrade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prioritario (sujeto a disponibilidad).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Consultar por tarifas especiales en el caso de grupos o estadías prolongadas.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7"/>
          <w:szCs w:val="27"/>
          <w:lang w:eastAsia="es-AR"/>
        </w:rPr>
        <w:t>--&gt; </w:t>
      </w:r>
      <w:hyperlink r:id="rId2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HOWARD JOHNSON 9 DE JULIO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Bernardo de Irigoyen 432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5222-9000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reservas@grandboulevardhotel.com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7"/>
          <w:szCs w:val="27"/>
          <w:lang w:eastAsia="es-AR"/>
        </w:rPr>
        <w:t>--&gt; </w:t>
      </w:r>
      <w:hyperlink r:id="rId2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HOLYDAY INN EXPRESS</w:t>
        </w:r>
      </w:hyperlink>
      <w:hyperlink r:id="rId2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Avda. Leandro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Alem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770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 43115200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011-43115757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8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ventas@talbot.cl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lastRenderedPageBreak/>
        <w:t>Tarifas Corporativas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IMPORTANTE: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Tambien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ofrece TARIFAS CORPORATIVAS en los hoteles que posee la Cadena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Holiday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Inn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en el país de Chile en las Localidades de: Santiago (hotel Golf); Iquique; Antofagasta; Concepción; Temuco; Puerto Montt y en Santiago Aeropuerto.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29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--&gt; HOTEL REPÚBLICA</w:t>
        </w:r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Cerrito 370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011-43825050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3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reservas@hotelrepublica.com.ar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9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3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MÉRIT SAN TELMO HOTEL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Adolfo Alsina 801 - San Telmo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11 6091 0056 / 6091 0055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3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info@amerian.com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Importantes descuentos – tarifas corporativas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Central de Reservas: 0810-810-Amerian (2637) *Las solicitudes de reservas deberán especificar si incluye desayuno.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0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3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HOTEL WILTON</w:t>
        </w:r>
      </w:hyperlink>
      <w:hyperlink r:id="rId3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Av. Callao 1162/64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4811-1818 - 4812-4993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3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reservasw@hotelwilton.com.ar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1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3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LOISUITES ARENALES</w:t>
        </w:r>
      </w:hyperlink>
      <w:hyperlink r:id="rId3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Arenales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855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4324-9400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38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malfaro@loisuites.com.ar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Las tarifas incluyen: Desayuno buffet, de elaboración propia. Gimnasio, </w:t>
      </w:r>
      <w:proofErr w:type="gram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la piletas</w:t>
      </w:r>
      <w:proofErr w:type="gram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y el sauna en el Spa Le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Parc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. Acceso a Punta Carrasco en verano. Servicio de emergencia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medica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las 24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 dentro y fuera del hotel hasta un radio de 40 Km. Business center.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Servicios opcionales están a disposición del pasajero como cocheras, sala de reunión, almuerzos y te con tortas caseras en nuestro restaurante y tintorería y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lavanderia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</w:t>
      </w:r>
      <w:hyperlink r:id="rId3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LOISUITES ESMERALDA</w:t>
        </w:r>
      </w:hyperlink>
      <w:hyperlink r:id="rId4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t>Marcelo T. de Alvear 842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4131-6800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4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edarenal@loisuites.com.ar</w:t>
        </w:r>
      </w:hyperlink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___________________________________________________________________________________________________________________________________________________________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7"/>
          <w:szCs w:val="27"/>
          <w:lang w:eastAsia="es-AR"/>
        </w:rPr>
        <w:t>--&gt;</w:t>
      </w:r>
      <w:hyperlink r:id="rId4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MAYFLOWER SUITES</w:t>
        </w:r>
      </w:hyperlink>
      <w:hyperlink r:id="rId4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Paraná 720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011- 52380050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ventas@ mayflowersuites.com.ar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</w:t>
      </w:r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___________________________________________________________________________________________________________________________________________________________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7"/>
          <w:szCs w:val="27"/>
          <w:lang w:eastAsia="es-AR"/>
        </w:rPr>
        <w:t>--&gt; </w:t>
      </w:r>
      <w:hyperlink r:id="rId4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PARK SILVER OBELISCO HOTEL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Cerrito 330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Tel. 011-41064444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Int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 4420 -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Correo </w:t>
      </w:r>
      <w:hyperlink r:id="rId4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reservas@parksilverobelisco.com</w:t>
        </w:r>
      </w:hyperlink>
    </w:p>
    <w:p w:rsidR="007C0F9B" w:rsidRPr="007C0F9B" w:rsidRDefault="007C0F9B" w:rsidP="007C0F9B">
      <w:pPr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Los asociados podrán acceder a beneficios a las tarifas rack. Todas incluyen desayuno americano y servicio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wifi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 ESPECIAL PARA MIEMBROS DE FAM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2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4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REGENTE PALACE HOTEL</w:t>
        </w:r>
      </w:hyperlink>
      <w:hyperlink r:id="rId4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Suipacha 964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4328-7460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3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--&gt; </w:t>
      </w:r>
      <w:hyperlink r:id="rId48" w:tgtFrame="_blank" w:history="1">
        <w:r w:rsidRPr="007C0F9B">
          <w:rPr>
            <w:rFonts w:ascii="Raleway" w:eastAsia="Times New Roman" w:hAnsi="Raleway" w:cs="Times New Roman"/>
            <w:b/>
            <w:bCs/>
            <w:color w:val="000080"/>
            <w:sz w:val="27"/>
            <w:szCs w:val="27"/>
            <w:u w:val="single"/>
            <w:lang w:eastAsia="es-AR"/>
          </w:rPr>
          <w:t>SHELTOWN HOTEL</w:t>
        </w:r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Marcelo T. de Alvear 742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reservas@525hotel.com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CONTACTO: Srta. Romina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Monteverdi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teléfono 5254 6835 y/o 5252 5282 y celular (15) 6179 7013.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_________________________________________________________________________________________________________________________________________________________________________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--&gt; </w:t>
      </w:r>
      <w:hyperlink r:id="rId4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TRIBECA BUENOS AIRES APART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Bartolomé Mitre 1265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011-4372-5444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Web: http://www. hoteltribeca.com.ar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ventas@hoteltribeca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com.ar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lastRenderedPageBreak/>
        <w:t>Ofrecemos un descuento a todas nuestras tarifas publicadas en nuestra web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Para poder acceder al descuento, cada socio debe contactarse aventas@hoteltribeca.com.ar </w:t>
      </w:r>
      <w:proofErr w:type="spellStart"/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ó</w:t>
      </w:r>
      <w:proofErr w:type="spellEnd"/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telefónicamente al 011 4370 9900 informando que son socios de la Federación Argentina de Magistrados. De llegar por cualquier otro canal, lamentablemente no podremos honrar la tarifa especial.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hyperlink r:id="rId5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--&gt; TRIBECA STUDIOS 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Capital Federal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Bartolome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Mitre 4284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011-6009-0303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 tribecahoteles.com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info@hoteltribeca.com. </w:t>
      </w:r>
      <w:proofErr w:type="spellStart"/>
      <w:proofErr w:type="gram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ar</w:t>
      </w:r>
      <w:proofErr w:type="spellEnd"/>
      <w:proofErr w:type="gramEnd"/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4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5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VIAMONTE BUENOS AIRES APART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Viamonte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1373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011-4371-9993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5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info@hotelviamonte.com.ar</w:t>
        </w:r>
      </w:hyperlink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</w:t>
      </w:r>
      <w:hyperlink r:id="rId5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VIAMONTE SUITES APART HOTEL</w:t>
        </w:r>
      </w:hyperlink>
      <w:hyperlink r:id="rId5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7"/>
            <w:szCs w:val="27"/>
            <w:u w:val="single"/>
            <w:lang w:eastAsia="es-AR"/>
          </w:rPr>
          <w:t> 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Viamonte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1373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4371-9993/7099/2022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5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GRAND HOTEL ARGENTINO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Carlos Pellegrini 37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4334-4001/2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5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info@hotel-argentino.com.ar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6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EMBAJADOR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Carlos Pellegrini 1181/85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011- 52546835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5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http://www.embajadorhotel.com.ar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5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reservas@525hotel.com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CONTACTO: Srta. Romina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Monteverdi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teléfono 5254 6835 y/o 5252 5282 y celular (15) 6 179 7013.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7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IMPALA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Libertad 1215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011-52546835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http://www.hotelimpala.c om.ar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reservas@525hotel.com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8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LA PERLA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Av. Jujuy 36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5218-7737/8/9/40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http://www.hotellaperla. com.ar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58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ventas@hotellaperla.com.ar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/ </w:t>
      </w:r>
      <w:hyperlink r:id="rId5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arielbaragiola@hotellaperla.com.ar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9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REGIS ORHO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Lavalle 813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011-4327 4327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6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http://www.orho-hoteles.com.ar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regisventas@orho-hoteles.com.ar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0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SPLENDID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Rivadavia 950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(011) 4345-2800/1931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info@hotel-splendid.com.ar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especiales a los asociados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1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INTERSUR SUITES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Corrientes 1984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011-4378-0895 o 5246-1500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http://www.intersursuite s.com.ar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info@intersurhoteles.com.ar - </w:t>
      </w:r>
      <w:hyperlink r:id="rId6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frodriguez@intersursuites.com.ar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Amelia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Muller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6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amelia@intersurhoteles.com.ar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2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JUNCAL PALACE HOTEL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Juncal 2282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 48212770/ 2756/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64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http://www.juncalpalacehotel.com.ar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5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info@juncalpalacehotel.com.ar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lastRenderedPageBreak/>
        <w:t>Tarifas corporativas.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3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LEGADO MITICO (HOTEL BOUTIQUE)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Gurruchaga 1848, Palermo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Soho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Tel/Fax: (54 11) 4833 1300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66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http://www.legadomitico.com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7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reservas@legadomitico.com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Tarifas corporativas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4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--&gt;AMERICA PLAZA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Centro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Bartolomé Mitre 1744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 1541584283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68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http://www.americaplazahotel.com.ar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9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mlorenarossi@yahoo.com.ar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5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--&gt;ARGENTA TOWER HOTEL &amp; SUITES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Centro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Juncal 868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0114325-4100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70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http://www.argenta-tower.com.ar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71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reservas@argenta-tower.com.ar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Veronica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Rodriguez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/Melisa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Massa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6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--&gt;FERTILIA DOWNTOWN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Centro Bajo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25 de Mayo 734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 1541584283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72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http://www.fertiliadowntown.com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73" w:tgtFrame="_blank" w:history="1">
        <w:r w:rsidRPr="007C0F9B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u w:val="single"/>
            <w:lang w:eastAsia="es-AR"/>
          </w:rPr>
          <w:t>mlorenarossi@yahoo.com.ar</w:t>
        </w:r>
      </w:hyperlink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C0F9B" w:rsidRPr="007C0F9B" w:rsidRDefault="007C0F9B" w:rsidP="007C0F9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C0F9B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47" style="width:0;height:0" o:hralign="center" o:hrstd="t" o:hrnoshade="t" o:hr="t" fillcolor="#333" stroked="f"/>
        </w:pic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9966"/>
          <w:sz w:val="23"/>
          <w:szCs w:val="23"/>
          <w:lang w:eastAsia="es-AR"/>
        </w:rPr>
        <w:t>--&gt; HOTEL VALUE CONSULTORÍA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Contacto: Lorena </w:t>
      </w:r>
      <w:proofErr w:type="spellStart"/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Rossi</w:t>
      </w:r>
      <w:proofErr w:type="spellEnd"/>
      <w:r w:rsidRPr="007C0F9B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(Cel. 15 4158 4283) Correo: lorena.rossi@hotelvalue.com.ar 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-Recoleta: SF Suites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 www.sfsuites.com.ar  23 dptos. </w:t>
      </w:r>
      <w:proofErr w:type="gram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para</w:t>
      </w:r>
      <w:proofErr w:type="gram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alquiler temporario o por noche.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-Palermo: Hotel </w:t>
      </w:r>
      <w:proofErr w:type="spellStart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Bys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www.hotelbys.com.ar 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-Palermo Hollywood: Be Hollywood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www.behollywood.com 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--&gt;Babel </w:t>
      </w:r>
      <w:proofErr w:type="spellStart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Hotels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 www.babelhotels.com.ar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Babel Suites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– México 840, San Telmo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Babel Boutique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– Balcarce 946, San Telmo.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Babel Recoleta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- Rodríguez Peña 1063, Recoleta.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Babel Palermo  - </w:t>
      </w:r>
      <w:proofErr w:type="spellStart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Apart</w:t>
      </w:r>
      <w:proofErr w:type="spellEnd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 Hotel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 -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Bonpland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1549, Palermo Hollywood, Buenos Aires. 10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lofts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.  No cuenta con recepción las 24 </w:t>
      </w:r>
      <w:proofErr w:type="spellStart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hs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solo de 9 a 18 de lunes a viernes. 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Babel City (ex </w:t>
      </w:r>
      <w:proofErr w:type="spellStart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D´Artist</w:t>
      </w:r>
      <w:proofErr w:type="spellEnd"/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) - Presidente Perón 838, Microcentro.</w:t>
      </w:r>
    </w:p>
    <w:p w:rsidR="007C0F9B" w:rsidRPr="007C0F9B" w:rsidRDefault="007C0F9B" w:rsidP="007C0F9B">
      <w:pPr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 xml:space="preserve">Babel Plaza (ex Hotel </w:t>
      </w:r>
      <w:proofErr w:type="spellStart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River</w:t>
      </w:r>
      <w:proofErr w:type="spellEnd"/>
      <w:r w:rsidRPr="007C0F9B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)</w:t>
      </w:r>
      <w:r w:rsidRPr="007C0F9B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- Montevideo 86, Balvanera. </w:t>
      </w:r>
    </w:p>
    <w:p w:rsidR="00721A0B" w:rsidRDefault="00721A0B"/>
    <w:sectPr w:rsidR="00721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721A0B"/>
    <w:rsid w:val="007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hg.com/holidayinnexpress/hotels/us/en/buenos-aires/buept/hoteldetail?cm_mmc=GoogleMaps-_-EX-_-AR-_-BUEPT" TargetMode="External"/><Relationship Id="rId21" Type="http://schemas.openxmlformats.org/officeDocument/2006/relationships/hyperlink" Target="https://www.esplendorhoteles.com/es/hoteles/argentina/hoteles-en-ciudad-de-buenos-aires/esplendor-plaza-francia/" TargetMode="External"/><Relationship Id="rId42" Type="http://schemas.openxmlformats.org/officeDocument/2006/relationships/hyperlink" Target="http://mayflowersuites.com.ar/" TargetMode="External"/><Relationship Id="rId47" Type="http://schemas.openxmlformats.org/officeDocument/2006/relationships/hyperlink" Target="http://www.regente.com/" TargetMode="External"/><Relationship Id="rId63" Type="http://schemas.openxmlformats.org/officeDocument/2006/relationships/hyperlink" Target="mailto:amelia@intersurhoteles.com.ar" TargetMode="External"/><Relationship Id="rId68" Type="http://schemas.openxmlformats.org/officeDocument/2006/relationships/hyperlink" Target="http://www.americaplazahotel.com.a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zzlerhoteles.com/es/hoteles/argentina/hoteles-en-ciudad-de-buenos-aires/dazzler-san-martin/" TargetMode="External"/><Relationship Id="rId29" Type="http://schemas.openxmlformats.org/officeDocument/2006/relationships/hyperlink" Target="http://www.hotelrepublica.com.ar/espanol/" TargetMode="External"/><Relationship Id="rId11" Type="http://schemas.openxmlformats.org/officeDocument/2006/relationships/hyperlink" Target="mailto:reservasweb@dazzlermaipu.com" TargetMode="External"/><Relationship Id="rId24" Type="http://schemas.openxmlformats.org/officeDocument/2006/relationships/hyperlink" Target="https://www.wyndhamhotels.com/hojo/buenos-aires-argentina/howard-johnson-9-de-julio-avenue/overview?CID=LC:HJ::GGL:RIO:National:48003&amp;iata=00065402" TargetMode="External"/><Relationship Id="rId32" Type="http://schemas.openxmlformats.org/officeDocument/2006/relationships/hyperlink" Target="mailto:info@amerian.com" TargetMode="External"/><Relationship Id="rId37" Type="http://schemas.openxmlformats.org/officeDocument/2006/relationships/hyperlink" Target="http://www.loisuites.com.ar/" TargetMode="External"/><Relationship Id="rId40" Type="http://schemas.openxmlformats.org/officeDocument/2006/relationships/hyperlink" Target="http://loisuites.com.ar/es/hotel/loi-suites-esmeralda-apart-hotel" TargetMode="External"/><Relationship Id="rId45" Type="http://schemas.openxmlformats.org/officeDocument/2006/relationships/hyperlink" Target="mailto:reservas@parksilverobelisco.com" TargetMode="External"/><Relationship Id="rId53" Type="http://schemas.openxmlformats.org/officeDocument/2006/relationships/hyperlink" Target="http://www.hotelviamonte.com.ar/" TargetMode="External"/><Relationship Id="rId58" Type="http://schemas.openxmlformats.org/officeDocument/2006/relationships/hyperlink" Target="mailto:ventas@hotellaperla.com.ar" TargetMode="External"/><Relationship Id="rId66" Type="http://schemas.openxmlformats.org/officeDocument/2006/relationships/hyperlink" Target="http://www.legadomitico.com/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reservas@behollywood.com" TargetMode="External"/><Relationship Id="rId61" Type="http://schemas.openxmlformats.org/officeDocument/2006/relationships/hyperlink" Target="mailto:regisventas@orho-hoteles.com.ar" TargetMode="External"/><Relationship Id="rId19" Type="http://schemas.openxmlformats.org/officeDocument/2006/relationships/hyperlink" Target="mailto:Mmora@fenhoteles.com" TargetMode="External"/><Relationship Id="rId14" Type="http://schemas.openxmlformats.org/officeDocument/2006/relationships/hyperlink" Target="https://www.dazzlerhoteles.com/es/hoteles/argentina/hoteles-en-ciudad-de-buenos-aires/dazzler-recoleta/" TargetMode="External"/><Relationship Id="rId22" Type="http://schemas.openxmlformats.org/officeDocument/2006/relationships/hyperlink" Target="mailto:adwords@esplendorhoteles.com" TargetMode="External"/><Relationship Id="rId27" Type="http://schemas.openxmlformats.org/officeDocument/2006/relationships/hyperlink" Target="https://www.ihg.com/holidayinnexpress/hotels/us/en/buenos-aires/buept/hoteldetail?cm_mmc=GoogleMaps-_-EX-_-AR-_-BUEPT" TargetMode="External"/><Relationship Id="rId30" Type="http://schemas.openxmlformats.org/officeDocument/2006/relationships/hyperlink" Target="mailto:reservas@hotelrepublica.com.ar" TargetMode="External"/><Relationship Id="rId35" Type="http://schemas.openxmlformats.org/officeDocument/2006/relationships/hyperlink" Target="mailto:reservasw@hotelwilton.com.ar" TargetMode="External"/><Relationship Id="rId43" Type="http://schemas.openxmlformats.org/officeDocument/2006/relationships/hyperlink" Target="http://mayflowersuites.com.ar/" TargetMode="External"/><Relationship Id="rId48" Type="http://schemas.openxmlformats.org/officeDocument/2006/relationships/hyperlink" Target="http://www.hotelsheltown.com.ar/ubicacion.php" TargetMode="External"/><Relationship Id="rId56" Type="http://schemas.openxmlformats.org/officeDocument/2006/relationships/hyperlink" Target="http://www.embajadorhotel.com.ar/" TargetMode="External"/><Relationship Id="rId64" Type="http://schemas.openxmlformats.org/officeDocument/2006/relationships/hyperlink" Target="http://www.juncalpalacehotel.com.ar/" TargetMode="External"/><Relationship Id="rId69" Type="http://schemas.openxmlformats.org/officeDocument/2006/relationships/hyperlink" Target="mailto:mlorenarossi@yahoo.com.ar" TargetMode="External"/><Relationship Id="rId8" Type="http://schemas.openxmlformats.org/officeDocument/2006/relationships/hyperlink" Target="http://www.broadway-suites.com.ar/" TargetMode="External"/><Relationship Id="rId51" Type="http://schemas.openxmlformats.org/officeDocument/2006/relationships/hyperlink" Target="http://www.hotelviamonte.com.ar/" TargetMode="External"/><Relationship Id="rId72" Type="http://schemas.openxmlformats.org/officeDocument/2006/relationships/hyperlink" Target="http://www.fertiliadowntown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azzlerhoteles.com/es/hoteles/argentina/hoteles-en-ciudad-de-buenos-aires/dazzler-palermo/" TargetMode="External"/><Relationship Id="rId17" Type="http://schemas.openxmlformats.org/officeDocument/2006/relationships/hyperlink" Target="mailto:reservas@dazzlersanmartin.com" TargetMode="External"/><Relationship Id="rId25" Type="http://schemas.openxmlformats.org/officeDocument/2006/relationships/hyperlink" Target="mailto:reservas@grandboulevardhotel.com" TargetMode="External"/><Relationship Id="rId33" Type="http://schemas.openxmlformats.org/officeDocument/2006/relationships/hyperlink" Target="http://www.hotelwilton.com.ar/" TargetMode="External"/><Relationship Id="rId38" Type="http://schemas.openxmlformats.org/officeDocument/2006/relationships/hyperlink" Target="mailto:malfaro@loisuites.com.ar" TargetMode="External"/><Relationship Id="rId46" Type="http://schemas.openxmlformats.org/officeDocument/2006/relationships/hyperlink" Target="http://www.regente.com/" TargetMode="External"/><Relationship Id="rId59" Type="http://schemas.openxmlformats.org/officeDocument/2006/relationships/hyperlink" Target="mailto:arielbaragiola@hotellaperla.com.ar" TargetMode="External"/><Relationship Id="rId67" Type="http://schemas.openxmlformats.org/officeDocument/2006/relationships/hyperlink" Target="mailto:reservas@legadomitico.com" TargetMode="External"/><Relationship Id="rId20" Type="http://schemas.openxmlformats.org/officeDocument/2006/relationships/hyperlink" Target="mailto:opuentes@fenhoteles.com" TargetMode="External"/><Relationship Id="rId41" Type="http://schemas.openxmlformats.org/officeDocument/2006/relationships/hyperlink" Target="mailto:edarenal@loisuites.com.ar" TargetMode="External"/><Relationship Id="rId54" Type="http://schemas.openxmlformats.org/officeDocument/2006/relationships/hyperlink" Target="http://www.hotelviamonte.com.ar/" TargetMode="External"/><Relationship Id="rId62" Type="http://schemas.openxmlformats.org/officeDocument/2006/relationships/hyperlink" Target="mailto:frodriguez@intersursuites.com.ar" TargetMode="External"/><Relationship Id="rId70" Type="http://schemas.openxmlformats.org/officeDocument/2006/relationships/hyperlink" Target="http://www.argenta-tower.com.ar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sontepalace.com/" TargetMode="External"/><Relationship Id="rId15" Type="http://schemas.openxmlformats.org/officeDocument/2006/relationships/hyperlink" Target="mailto:reservas@dazzlerrecoleta.com" TargetMode="External"/><Relationship Id="rId23" Type="http://schemas.openxmlformats.org/officeDocument/2006/relationships/hyperlink" Target="mailto:frontdesk@esplendorplazafrancia.com" TargetMode="External"/><Relationship Id="rId28" Type="http://schemas.openxmlformats.org/officeDocument/2006/relationships/hyperlink" Target="mailto:ventas@talbot.cl" TargetMode="External"/><Relationship Id="rId36" Type="http://schemas.openxmlformats.org/officeDocument/2006/relationships/hyperlink" Target="http://www.loisuites.com.ar/" TargetMode="External"/><Relationship Id="rId49" Type="http://schemas.openxmlformats.org/officeDocument/2006/relationships/hyperlink" Target="http://www.hoteltribeca.com.ar/" TargetMode="External"/><Relationship Id="rId57" Type="http://schemas.openxmlformats.org/officeDocument/2006/relationships/hyperlink" Target="mailto:reservas@525hotel.com" TargetMode="External"/><Relationship Id="rId10" Type="http://schemas.openxmlformats.org/officeDocument/2006/relationships/hyperlink" Target="https://www.dazzlerhoteles.com/es/hoteles/argentina/hoteles-en-ciudad-de-buenos-aires/dazzler-maipu/" TargetMode="External"/><Relationship Id="rId31" Type="http://schemas.openxmlformats.org/officeDocument/2006/relationships/hyperlink" Target="https://www.amerian.com/hotel/merit-san-telmo-hotel" TargetMode="External"/><Relationship Id="rId44" Type="http://schemas.openxmlformats.org/officeDocument/2006/relationships/hyperlink" Target="http://www.parksilverobelisco.com/" TargetMode="External"/><Relationship Id="rId52" Type="http://schemas.openxmlformats.org/officeDocument/2006/relationships/hyperlink" Target="mailto:info@hotelviamonte.com.ar" TargetMode="External"/><Relationship Id="rId60" Type="http://schemas.openxmlformats.org/officeDocument/2006/relationships/hyperlink" Target="http://www.orho-hoteles.com.ar/" TargetMode="External"/><Relationship Id="rId65" Type="http://schemas.openxmlformats.org/officeDocument/2006/relationships/hyperlink" Target="mailto:info@juncalpalacehotel.com.ar" TargetMode="External"/><Relationship Id="rId73" Type="http://schemas.openxmlformats.org/officeDocument/2006/relationships/hyperlink" Target="mailto:mlorenarossi@yahoo.com.ar" TargetMode="External"/><Relationship Id="rId4" Type="http://schemas.openxmlformats.org/officeDocument/2006/relationships/hyperlink" Target="http://behollywood.com/" TargetMode="External"/><Relationship Id="rId9" Type="http://schemas.openxmlformats.org/officeDocument/2006/relationships/hyperlink" Target="mailto:ventas@broadway-suites.com.ar" TargetMode="External"/><Relationship Id="rId13" Type="http://schemas.openxmlformats.org/officeDocument/2006/relationships/hyperlink" Target="mailto:reservasweb@dazzlerpalermo.com" TargetMode="External"/><Relationship Id="rId18" Type="http://schemas.openxmlformats.org/officeDocument/2006/relationships/hyperlink" Target="https://www.esplendorhoteles.com/es/hoteles/argentina/hoteles-en-ciudad-de-buenos-aires/esplendor-buenos-aires/?gclid=CjwKCAiAqIHTBRAVEiwA6TgJwwGJHWS1rhfMh2hJHa47WH-v_GpbdB7L53mCjoUVBaUlKcQwL2ma9BoCka0QAvD_BwE" TargetMode="External"/><Relationship Id="rId39" Type="http://schemas.openxmlformats.org/officeDocument/2006/relationships/hyperlink" Target="http://loisuites.com.ar/es/hotel/loi-suites-esmeralda-apart-hotel" TargetMode="External"/><Relationship Id="rId34" Type="http://schemas.openxmlformats.org/officeDocument/2006/relationships/hyperlink" Target="http://www.hotelwilton.com.ar/" TargetMode="External"/><Relationship Id="rId50" Type="http://schemas.openxmlformats.org/officeDocument/2006/relationships/hyperlink" Target="http://www.hoteltribeca.com.ar/" TargetMode="External"/><Relationship Id="rId55" Type="http://schemas.openxmlformats.org/officeDocument/2006/relationships/hyperlink" Target="mailto:info@hotel-argentino.com.ar" TargetMode="External"/><Relationship Id="rId7" Type="http://schemas.openxmlformats.org/officeDocument/2006/relationships/hyperlink" Target="mailto:reservas@bisontepalace.com" TargetMode="External"/><Relationship Id="rId71" Type="http://schemas.openxmlformats.org/officeDocument/2006/relationships/hyperlink" Target="mailto:reservas@argenta-tower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2184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1</cp:revision>
  <dcterms:created xsi:type="dcterms:W3CDTF">2018-12-04T21:17:00Z</dcterms:created>
  <dcterms:modified xsi:type="dcterms:W3CDTF">2018-12-04T21:25:00Z</dcterms:modified>
</cp:coreProperties>
</file>